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7D15" w14:textId="77777777" w:rsidR="00F879C8" w:rsidRDefault="00AA3AE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0A011A" wp14:editId="12D91FE2">
                <wp:simplePos x="0" y="0"/>
                <wp:positionH relativeFrom="page">
                  <wp:posOffset>7381240</wp:posOffset>
                </wp:positionH>
                <wp:positionV relativeFrom="paragraph">
                  <wp:posOffset>2385695</wp:posOffset>
                </wp:positionV>
                <wp:extent cx="3181350" cy="18808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045B" w14:textId="34C72CAF" w:rsidR="00AA3AE1" w:rsidRDefault="009F2F34" w:rsidP="00AA3AE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A3AE1">
                              <w:rPr>
                                <w:sz w:val="24"/>
                                <w:szCs w:val="24"/>
                              </w:rPr>
                              <w:t>Now enter your results into the Eco-Schools online Data Zone to submit your Translink Travel Challenge results</w:t>
                            </w:r>
                            <w:r w:rsidR="00B776F8">
                              <w:rPr>
                                <w:sz w:val="24"/>
                                <w:szCs w:val="24"/>
                              </w:rPr>
                              <w:t xml:space="preserve"> to support your Green Flag application.</w:t>
                            </w:r>
                          </w:p>
                          <w:p w14:paraId="008C1205" w14:textId="77777777" w:rsidR="009F2F34" w:rsidRPr="00AA3AE1" w:rsidRDefault="003A6ED2" w:rsidP="00AA3A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AA3A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www.eco-schoolsni.org</w:t>
                              </w:r>
                            </w:hyperlink>
                            <w:r w:rsidRPr="00AA3A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BE3301" w14:textId="6C58606F" w:rsidR="003A6ED2" w:rsidRPr="00AA3AE1" w:rsidRDefault="003A6ED2" w:rsidP="00AA3A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A3A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A0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1.2pt;margin-top:187.85pt;width:250.5pt;height:14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" stroked="f">
                <v:textbox>
                  <w:txbxContent>
                    <w:p w14:paraId="7AB8045B" w14:textId="34C72CAF" w:rsidR="00AA3AE1" w:rsidRDefault="009F2F34" w:rsidP="00AA3AE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AA3AE1">
                        <w:rPr>
                          <w:sz w:val="24"/>
                          <w:szCs w:val="24"/>
                        </w:rPr>
                        <w:t>Now enter your results into the Eco-Schools online Data Zone to submit your Translink Travel Challenge results</w:t>
                      </w:r>
                      <w:r w:rsidR="00B776F8">
                        <w:rPr>
                          <w:sz w:val="24"/>
                          <w:szCs w:val="24"/>
                        </w:rPr>
                        <w:t xml:space="preserve"> to support your Green Flag application.</w:t>
                      </w:r>
                    </w:p>
                    <w:p w14:paraId="008C1205" w14:textId="77777777" w:rsidR="009F2F34" w:rsidRPr="00AA3AE1" w:rsidRDefault="003A6ED2" w:rsidP="00AA3A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Pr="00AA3AE1">
                          <w:rPr>
                            <w:rStyle w:val="Hyperlink"/>
                            <w:sz w:val="24"/>
                            <w:szCs w:val="24"/>
                          </w:rPr>
                          <w:t>www.eco-schoolsni.org</w:t>
                        </w:r>
                      </w:hyperlink>
                      <w:r w:rsidRPr="00AA3AE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BE3301" w14:textId="6C58606F" w:rsidR="003A6ED2" w:rsidRPr="00AA3AE1" w:rsidRDefault="003A6ED2" w:rsidP="00AA3A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A3AE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6ED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EA8E7FC" wp14:editId="20D881F2">
            <wp:simplePos x="0" y="0"/>
            <wp:positionH relativeFrom="column">
              <wp:posOffset>6534150</wp:posOffset>
            </wp:positionH>
            <wp:positionV relativeFrom="paragraph">
              <wp:posOffset>-685800</wp:posOffset>
            </wp:positionV>
            <wp:extent cx="3007742" cy="115252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42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ED2" w:rsidRPr="003A6ED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CFDDAC3" wp14:editId="21BE2702">
            <wp:simplePos x="0" y="0"/>
            <wp:positionH relativeFrom="column">
              <wp:posOffset>-885825</wp:posOffset>
            </wp:positionH>
            <wp:positionV relativeFrom="paragraph">
              <wp:posOffset>-781050</wp:posOffset>
            </wp:positionV>
            <wp:extent cx="7296150" cy="7324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79C8" w:rsidSect="009F2F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C8"/>
    <w:rsid w:val="00100C00"/>
    <w:rsid w:val="00147462"/>
    <w:rsid w:val="003A6ED2"/>
    <w:rsid w:val="003C2B0F"/>
    <w:rsid w:val="00944DC5"/>
    <w:rsid w:val="009F2F34"/>
    <w:rsid w:val="00AA3AE1"/>
    <w:rsid w:val="00B74179"/>
    <w:rsid w:val="00B776F8"/>
    <w:rsid w:val="00BB1CEB"/>
    <w:rsid w:val="00C4638A"/>
    <w:rsid w:val="00D91336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7FAA"/>
  <w15:chartTrackingRefBased/>
  <w15:docId w15:val="{07937947-C918-4D77-B741-62965942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schoolsni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co-schoolsni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6" ma:contentTypeDescription="Create a new document." ma:contentTypeScope="" ma:versionID="e91dbcaeea677bb4f2de5a4526e5b1b9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fa97f5f33266d0d7bd2f6a4e8ea0b301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Props1.xml><?xml version="1.0" encoding="utf-8"?>
<ds:datastoreItem xmlns:ds="http://schemas.openxmlformats.org/officeDocument/2006/customXml" ds:itemID="{0FB7FE29-22CA-4841-AD2D-1E1769516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F08F4-678E-4256-8820-C4FC80D387D1}"/>
</file>

<file path=customXml/itemProps3.xml><?xml version="1.0" encoding="utf-8"?>
<ds:datastoreItem xmlns:ds="http://schemas.openxmlformats.org/officeDocument/2006/customXml" ds:itemID="{25B73903-C20D-4710-B7D8-DC5FECA91898}">
  <ds:schemaRefs>
    <ds:schemaRef ds:uri="http://schemas.microsoft.com/office/2006/metadata/properties"/>
    <ds:schemaRef ds:uri="http://schemas.microsoft.com/office/infopath/2007/PartnerControls"/>
    <ds:schemaRef ds:uri="194e5133-23c0-4b3f-b17c-41b26a63803f"/>
    <ds:schemaRef ds:uri="173eebc7-d257-4ab0-80dd-e184daeff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Van Ry</dc:creator>
  <cp:keywords/>
  <dc:description/>
  <cp:lastModifiedBy>Charlene McKeown</cp:lastModifiedBy>
  <cp:revision>3</cp:revision>
  <cp:lastPrinted>2018-08-17T11:03:00Z</cp:lastPrinted>
  <dcterms:created xsi:type="dcterms:W3CDTF">2021-09-16T08:25:00Z</dcterms:created>
  <dcterms:modified xsi:type="dcterms:W3CDTF">2024-09-25T10:59:00Z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  <property fmtid="{D5CDD505-2E9C-101B-9397-08002B2CF9AE}" pid="3" name="MediaServiceImageTags">
    <vt:lpwstr/>
  </property>
</Properties>
</file>